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3A1" w:rsidRPr="001803A1" w:rsidRDefault="001803A1" w:rsidP="00B803DE">
      <w:pPr>
        <w:spacing w:before="240"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A5027" w:rsidRPr="001803A1" w:rsidRDefault="008D1C2B" w:rsidP="00B803DE">
      <w:pPr>
        <w:spacing w:before="240"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803A1">
        <w:rPr>
          <w:rFonts w:ascii="Arial" w:hAnsi="Arial" w:cs="Arial"/>
          <w:b/>
          <w:color w:val="000000" w:themeColor="text1"/>
          <w:sz w:val="24"/>
          <w:szCs w:val="24"/>
        </w:rPr>
        <w:t>FA</w:t>
      </w:r>
      <w:r w:rsidR="001803A1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1803A1">
        <w:rPr>
          <w:rFonts w:ascii="Arial" w:hAnsi="Arial" w:cs="Arial"/>
          <w:b/>
          <w:color w:val="000000" w:themeColor="text1"/>
          <w:sz w:val="24"/>
          <w:szCs w:val="24"/>
        </w:rPr>
        <w:t>LİYETLERİN SÜREKLİLİĞİ</w:t>
      </w:r>
    </w:p>
    <w:p w:rsidR="007A5027" w:rsidRPr="001803A1" w:rsidRDefault="007A5027" w:rsidP="00B803DE">
      <w:pPr>
        <w:spacing w:before="240"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47BDC" w:rsidRPr="001803A1" w:rsidRDefault="001803A1" w:rsidP="00A93A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ab/>
      </w:r>
      <w:r w:rsidR="007A5027" w:rsidRPr="001803A1">
        <w:rPr>
          <w:rFonts w:ascii="Arial" w:eastAsiaTheme="minorHAnsi" w:hAnsi="Arial" w:cs="Arial"/>
          <w:bCs/>
          <w:sz w:val="24"/>
          <w:szCs w:val="24"/>
          <w:lang w:eastAsia="en-US"/>
        </w:rPr>
        <w:t>İzin</w:t>
      </w:r>
      <w:r w:rsidR="007A5027" w:rsidRPr="001803A1">
        <w:rPr>
          <w:rFonts w:ascii="Arial" w:eastAsiaTheme="minorHAnsi" w:hAnsi="Arial" w:cs="Arial"/>
          <w:sz w:val="24"/>
          <w:szCs w:val="24"/>
          <w:lang w:eastAsia="en-US"/>
        </w:rPr>
        <w:t xml:space="preserve"> (hastalık izni </w:t>
      </w:r>
      <w:proofErr w:type="gramStart"/>
      <w:r w:rsidR="007A5027" w:rsidRPr="001803A1">
        <w:rPr>
          <w:rFonts w:ascii="Arial" w:eastAsiaTheme="minorHAnsi" w:hAnsi="Arial" w:cs="Arial"/>
          <w:sz w:val="24"/>
          <w:szCs w:val="24"/>
          <w:lang w:eastAsia="en-US"/>
        </w:rPr>
        <w:t>dahil</w:t>
      </w:r>
      <w:proofErr w:type="gramEnd"/>
      <w:r w:rsidR="007A5027" w:rsidRPr="001803A1">
        <w:rPr>
          <w:rFonts w:ascii="Arial" w:eastAsiaTheme="minorHAnsi" w:hAnsi="Arial" w:cs="Arial"/>
          <w:sz w:val="24"/>
          <w:szCs w:val="24"/>
          <w:lang w:eastAsia="en-US"/>
        </w:rPr>
        <w:t>)</w:t>
      </w:r>
      <w:r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7A5027" w:rsidRPr="001803A1">
        <w:rPr>
          <w:rFonts w:ascii="Arial" w:eastAsiaTheme="minorHAnsi" w:hAnsi="Arial" w:cs="Arial"/>
          <w:sz w:val="24"/>
          <w:szCs w:val="24"/>
          <w:lang w:eastAsia="en-US"/>
        </w:rPr>
        <w:t xml:space="preserve"> geçici görev gibi ayrılmala</w:t>
      </w:r>
      <w:r w:rsidR="00A47BDC" w:rsidRPr="001803A1">
        <w:rPr>
          <w:rFonts w:ascii="Arial" w:eastAsiaTheme="minorHAnsi" w:hAnsi="Arial" w:cs="Arial"/>
          <w:sz w:val="24"/>
          <w:szCs w:val="24"/>
          <w:lang w:eastAsia="en-US"/>
        </w:rPr>
        <w:t xml:space="preserve">rda faaliyetlerin sürekliliği sağlanmakta, gerekli bilgilendirme, </w:t>
      </w:r>
      <w:proofErr w:type="spellStart"/>
      <w:r w:rsidR="00A47BDC" w:rsidRPr="001803A1">
        <w:rPr>
          <w:rFonts w:ascii="Arial" w:eastAsiaTheme="minorHAnsi" w:hAnsi="Arial" w:cs="Arial"/>
          <w:sz w:val="24"/>
          <w:szCs w:val="24"/>
          <w:lang w:eastAsia="en-US"/>
        </w:rPr>
        <w:t>EBYS’den</w:t>
      </w:r>
      <w:proofErr w:type="spellEnd"/>
      <w:r w:rsidR="00A47BDC" w:rsidRPr="001803A1">
        <w:rPr>
          <w:rFonts w:ascii="Arial" w:eastAsiaTheme="minorHAnsi" w:hAnsi="Arial" w:cs="Arial"/>
          <w:sz w:val="24"/>
          <w:szCs w:val="24"/>
          <w:lang w:eastAsia="en-US"/>
        </w:rPr>
        <w:t xml:space="preserve"> vekalet, yapılacak işlere ilişkin imzalanmış bir rapor </w:t>
      </w:r>
      <w:r w:rsidRPr="001803A1">
        <w:rPr>
          <w:rFonts w:ascii="Arial" w:eastAsiaTheme="minorHAnsi" w:hAnsi="Arial" w:cs="Arial"/>
          <w:sz w:val="24"/>
          <w:szCs w:val="24"/>
          <w:lang w:eastAsia="en-US"/>
        </w:rPr>
        <w:t>teslim edilerek iş ve işlemler</w:t>
      </w:r>
      <w:r w:rsidR="00A47BDC" w:rsidRPr="001803A1">
        <w:rPr>
          <w:rFonts w:ascii="Arial" w:eastAsiaTheme="minorHAnsi" w:hAnsi="Arial" w:cs="Arial"/>
          <w:sz w:val="24"/>
          <w:szCs w:val="24"/>
          <w:lang w:eastAsia="en-US"/>
        </w:rPr>
        <w:t xml:space="preserve"> aksatılmadan yürütülmektedir.</w:t>
      </w:r>
    </w:p>
    <w:p w:rsidR="00A93A29" w:rsidRPr="001803A1" w:rsidRDefault="00A93A29" w:rsidP="007A502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5440"/>
      </w:tblGrid>
      <w:tr w:rsidR="00164025" w:rsidRPr="00164025" w:rsidTr="00164025">
        <w:trPr>
          <w:trHeight w:val="555"/>
        </w:trPr>
        <w:tc>
          <w:tcPr>
            <w:tcW w:w="9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4025" w:rsidRPr="00164025" w:rsidRDefault="00164025" w:rsidP="001640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</w:rPr>
            </w:pPr>
            <w:r w:rsidRPr="00164025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</w:rPr>
              <w:t>VEKİL PERSONEL TABLOSU</w:t>
            </w:r>
          </w:p>
        </w:tc>
      </w:tr>
      <w:tr w:rsidR="00164025" w:rsidRPr="00164025" w:rsidTr="00164025">
        <w:trPr>
          <w:trHeight w:val="5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025" w:rsidRPr="00164025" w:rsidRDefault="00164025" w:rsidP="001640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40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Personelin Adı ve Soyadı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025" w:rsidRPr="00164025" w:rsidRDefault="00164025" w:rsidP="001640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6402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Yerine Vekâlet Edecek Kişi/Kişiler</w:t>
            </w:r>
          </w:p>
        </w:tc>
      </w:tr>
      <w:tr w:rsidR="00164025" w:rsidRPr="00164025" w:rsidTr="00A25026">
        <w:trPr>
          <w:trHeight w:val="5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25" w:rsidRPr="00164025" w:rsidRDefault="00F901B7" w:rsidP="00164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Abdul Kerim</w:t>
            </w:r>
            <w:r w:rsidR="00A250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ÖZTÜRK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025" w:rsidRPr="00164025" w:rsidRDefault="00A73269" w:rsidP="00164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Ekrem BAYRAM</w:t>
            </w:r>
          </w:p>
        </w:tc>
      </w:tr>
      <w:tr w:rsidR="00164025" w:rsidRPr="00164025" w:rsidTr="00A25026">
        <w:trPr>
          <w:trHeight w:val="5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25" w:rsidRPr="00164025" w:rsidRDefault="00A25026" w:rsidP="00164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Ekrem BAYRAM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025" w:rsidRPr="00164025" w:rsidRDefault="00A73269" w:rsidP="00164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İsmail Hakkı ŞAHİN</w:t>
            </w:r>
          </w:p>
        </w:tc>
      </w:tr>
      <w:tr w:rsidR="00164025" w:rsidRPr="00164025" w:rsidTr="00A25026">
        <w:trPr>
          <w:trHeight w:val="5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25" w:rsidRPr="00164025" w:rsidRDefault="00A25026" w:rsidP="00164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Canan CÖMERT DİZDAR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025" w:rsidRPr="00164025" w:rsidRDefault="00A73269" w:rsidP="00164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Gamze TUNÇYÜREK</w:t>
            </w:r>
          </w:p>
        </w:tc>
      </w:tr>
      <w:tr w:rsidR="00164025" w:rsidRPr="00164025" w:rsidTr="00A25026">
        <w:trPr>
          <w:trHeight w:val="5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25" w:rsidRPr="00164025" w:rsidRDefault="00A25026" w:rsidP="00164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Gamze </w:t>
            </w:r>
            <w:r w:rsidR="00A732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TUNÇYÜREK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025" w:rsidRPr="00164025" w:rsidRDefault="00A73269" w:rsidP="00164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Canan CÖMERT DİZDAR</w:t>
            </w:r>
          </w:p>
        </w:tc>
      </w:tr>
      <w:tr w:rsidR="00164025" w:rsidRPr="00164025" w:rsidTr="00A25026">
        <w:trPr>
          <w:trHeight w:val="5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25" w:rsidRPr="00164025" w:rsidRDefault="00A25026" w:rsidP="00164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İsmail Hakkı ŞAHİN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025" w:rsidRPr="00164025" w:rsidRDefault="00A73269" w:rsidP="00164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Ekrem BAYRAM</w:t>
            </w:r>
          </w:p>
        </w:tc>
      </w:tr>
      <w:tr w:rsidR="00A73269" w:rsidRPr="00164025" w:rsidTr="00A25026">
        <w:trPr>
          <w:trHeight w:val="5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69" w:rsidRPr="00164025" w:rsidRDefault="00A73269" w:rsidP="00A73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Yusuf ÖZMEN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269" w:rsidRPr="00164025" w:rsidRDefault="00A73269" w:rsidP="00A73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İsmail Hakkı ŞAHİN</w:t>
            </w:r>
          </w:p>
        </w:tc>
      </w:tr>
      <w:tr w:rsidR="00A73269" w:rsidRPr="00164025" w:rsidTr="00A25026">
        <w:trPr>
          <w:trHeight w:val="5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69" w:rsidRPr="00164025" w:rsidRDefault="00A73269" w:rsidP="00A73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Neslihan AKSOY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269" w:rsidRPr="00164025" w:rsidRDefault="00A73269" w:rsidP="00A73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Ekrem BAYRAM</w:t>
            </w:r>
          </w:p>
        </w:tc>
      </w:tr>
      <w:tr w:rsidR="00A73269" w:rsidRPr="00164025" w:rsidTr="00A25026">
        <w:trPr>
          <w:trHeight w:val="5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69" w:rsidRPr="00164025" w:rsidRDefault="00A73269" w:rsidP="00A73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Turan UZUN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269" w:rsidRPr="00164025" w:rsidRDefault="00A73269" w:rsidP="00A73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Bekir ÖZCAN</w:t>
            </w:r>
          </w:p>
        </w:tc>
      </w:tr>
      <w:tr w:rsidR="00A73269" w:rsidRPr="00164025" w:rsidTr="00A25026">
        <w:trPr>
          <w:trHeight w:val="5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69" w:rsidRPr="00164025" w:rsidRDefault="00A73269" w:rsidP="00A73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Bekir ÖZCAN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269" w:rsidRPr="00164025" w:rsidRDefault="00A73269" w:rsidP="00A73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Turan UZUN</w:t>
            </w:r>
          </w:p>
        </w:tc>
      </w:tr>
      <w:tr w:rsidR="00A73269" w:rsidRPr="00164025" w:rsidTr="00A25026">
        <w:trPr>
          <w:trHeight w:val="5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69" w:rsidRPr="00164025" w:rsidRDefault="00A73269" w:rsidP="00A73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Selim BAHÇEKAPILI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269" w:rsidRPr="00164025" w:rsidRDefault="00A73269" w:rsidP="00A73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Bekir ÖZCAN</w:t>
            </w:r>
          </w:p>
        </w:tc>
      </w:tr>
      <w:tr w:rsidR="00A73269" w:rsidRPr="00164025" w:rsidTr="00A25026">
        <w:trPr>
          <w:trHeight w:val="5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69" w:rsidRPr="00164025" w:rsidRDefault="00A73269" w:rsidP="00A73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Selma KALAYCI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269" w:rsidRPr="00164025" w:rsidRDefault="00A73269" w:rsidP="00A73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Sabriye PANK</w:t>
            </w:r>
          </w:p>
        </w:tc>
      </w:tr>
      <w:tr w:rsidR="00A73269" w:rsidRPr="00164025" w:rsidTr="00A25026">
        <w:trPr>
          <w:trHeight w:val="449"/>
        </w:trPr>
        <w:tc>
          <w:tcPr>
            <w:tcW w:w="4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69" w:rsidRPr="00164025" w:rsidRDefault="00A73269" w:rsidP="00A73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Sabriye PANK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269" w:rsidRPr="00164025" w:rsidRDefault="00A73269" w:rsidP="00A732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Selma KALAYCI</w:t>
            </w:r>
            <w:bookmarkStart w:id="0" w:name="_GoBack"/>
            <w:bookmarkEnd w:id="0"/>
          </w:p>
        </w:tc>
      </w:tr>
      <w:tr w:rsidR="00A73269" w:rsidRPr="00164025" w:rsidTr="00164025">
        <w:trPr>
          <w:trHeight w:val="1335"/>
        </w:trPr>
        <w:tc>
          <w:tcPr>
            <w:tcW w:w="9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3269" w:rsidRPr="00164025" w:rsidRDefault="00A73269" w:rsidP="00A732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64025">
              <w:rPr>
                <w:rFonts w:ascii="Arial" w:eastAsia="Times New Roman" w:hAnsi="Arial" w:cs="Arial"/>
                <w:color w:val="000000"/>
              </w:rPr>
              <w:t xml:space="preserve">Not: </w:t>
            </w:r>
            <w:r>
              <w:rPr>
                <w:rFonts w:ascii="Arial" w:eastAsia="Times New Roman" w:hAnsi="Arial" w:cs="Arial"/>
                <w:color w:val="000000"/>
              </w:rPr>
              <w:t>İşletme Müdürlüğüne</w:t>
            </w:r>
            <w:r w:rsidRPr="00164025">
              <w:rPr>
                <w:rFonts w:ascii="Arial" w:eastAsia="Times New Roman" w:hAnsi="Arial" w:cs="Arial"/>
                <w:color w:val="000000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</w:rPr>
              <w:t xml:space="preserve">unvana ve </w:t>
            </w:r>
            <w:r w:rsidRPr="00164025">
              <w:rPr>
                <w:rFonts w:ascii="Arial" w:eastAsia="Times New Roman" w:hAnsi="Arial" w:cs="Arial"/>
                <w:color w:val="000000"/>
              </w:rPr>
              <w:t>öncelik sırasına göre vekâlet</w:t>
            </w:r>
            <w:r>
              <w:rPr>
                <w:rFonts w:ascii="Arial" w:eastAsia="Times New Roman" w:hAnsi="Arial" w:cs="Arial"/>
                <w:color w:val="000000"/>
              </w:rPr>
              <w:t xml:space="preserve"> edi</w:t>
            </w:r>
            <w:r w:rsidRPr="00164025">
              <w:rPr>
                <w:rFonts w:ascii="Arial" w:eastAsia="Times New Roman" w:hAnsi="Arial" w:cs="Arial"/>
                <w:color w:val="000000"/>
              </w:rPr>
              <w:t>le</w:t>
            </w:r>
            <w:r>
              <w:rPr>
                <w:rFonts w:ascii="Arial" w:eastAsia="Times New Roman" w:hAnsi="Arial" w:cs="Arial"/>
                <w:color w:val="000000"/>
              </w:rPr>
              <w:t>bile</w:t>
            </w:r>
            <w:r w:rsidRPr="00164025">
              <w:rPr>
                <w:rFonts w:ascii="Arial" w:eastAsia="Times New Roman" w:hAnsi="Arial" w:cs="Arial"/>
                <w:color w:val="000000"/>
              </w:rPr>
              <w:t>cektir.</w:t>
            </w:r>
            <w:r w:rsidRPr="00164025">
              <w:rPr>
                <w:rFonts w:ascii="Arial" w:eastAsia="Times New Roman" w:hAnsi="Arial" w:cs="Arial"/>
                <w:color w:val="000000"/>
              </w:rPr>
              <w:br/>
              <w:t>Eşleştirme tablosu öngörü mahiyetinde olup, gelişen durumlara göre farkı belirleme de yapılabilecektir.</w:t>
            </w:r>
          </w:p>
        </w:tc>
      </w:tr>
    </w:tbl>
    <w:p w:rsidR="002E6BAB" w:rsidRDefault="002E6BAB" w:rsidP="006617EE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3"/>
          <w:szCs w:val="23"/>
          <w:lang w:eastAsia="en-US"/>
        </w:rPr>
      </w:pPr>
    </w:p>
    <w:sectPr w:rsidR="002E6BAB" w:rsidSect="0098776A">
      <w:headerReference w:type="default" r:id="rId8"/>
      <w:footerReference w:type="default" r:id="rId9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FB9" w:rsidRDefault="00677FB9" w:rsidP="00BD5A67">
      <w:pPr>
        <w:spacing w:after="0" w:line="240" w:lineRule="auto"/>
      </w:pPr>
      <w:r>
        <w:separator/>
      </w:r>
    </w:p>
  </w:endnote>
  <w:endnote w:type="continuationSeparator" w:id="0">
    <w:p w:rsidR="00677FB9" w:rsidRDefault="00677FB9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67" w:rsidRPr="00BB424F" w:rsidRDefault="00BD5A67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/>
      </w:rPr>
    </w:pP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/>
      </w:rPr>
      <w:tab/>
    </w: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/>
      </w:rPr>
      <w:tab/>
    </w: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/>
      </w:rPr>
      <w:tab/>
    </w: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/>
      </w:rPr>
      <w:tab/>
    </w: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/>
      </w:rPr>
      <w:tab/>
    </w: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FB9" w:rsidRDefault="00677FB9" w:rsidP="00BD5A67">
      <w:pPr>
        <w:spacing w:after="0" w:line="240" w:lineRule="auto"/>
      </w:pPr>
      <w:r>
        <w:separator/>
      </w:r>
    </w:p>
  </w:footnote>
  <w:footnote w:type="continuationSeparator" w:id="0">
    <w:p w:rsidR="00677FB9" w:rsidRDefault="00677FB9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5FB" w:rsidRDefault="00B862A3" w:rsidP="009935FB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4EA2B49" wp14:editId="768B5F2A">
              <wp:simplePos x="0" y="0"/>
              <wp:positionH relativeFrom="page">
                <wp:posOffset>6791325</wp:posOffset>
              </wp:positionH>
              <wp:positionV relativeFrom="page">
                <wp:posOffset>-227965</wp:posOffset>
              </wp:positionV>
              <wp:extent cx="0" cy="1066800"/>
              <wp:effectExtent l="19050" t="0" r="19050" b="0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680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0C9F99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.75pt,-17.95pt" to="534.7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5BCED1AE" wp14:editId="284EF121">
          <wp:simplePos x="0" y="0"/>
          <wp:positionH relativeFrom="page">
            <wp:posOffset>501015</wp:posOffset>
          </wp:positionH>
          <wp:positionV relativeFrom="page">
            <wp:posOffset>214630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2636" w:type="dxa"/>
      <w:tblInd w:w="3085" w:type="dxa"/>
      <w:tblLook w:val="04A0" w:firstRow="1" w:lastRow="0" w:firstColumn="1" w:lastColumn="0" w:noHBand="0" w:noVBand="1"/>
    </w:tblPr>
    <w:tblGrid>
      <w:gridCol w:w="6318"/>
      <w:gridCol w:w="6318"/>
    </w:tblGrid>
    <w:tr w:rsidR="0058549A" w:rsidTr="0058549A">
      <w:trPr>
        <w:trHeight w:hRule="exact" w:val="284"/>
      </w:trPr>
      <w:tc>
        <w:tcPr>
          <w:tcW w:w="6318" w:type="dxa"/>
          <w:shd w:val="clear" w:color="auto" w:fill="auto"/>
        </w:tcPr>
        <w:p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  <w:tc>
        <w:tcPr>
          <w:tcW w:w="6318" w:type="dxa"/>
        </w:tcPr>
        <w:p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  <w:tr w:rsidR="0058549A" w:rsidTr="0058549A">
      <w:trPr>
        <w:trHeight w:hRule="exact" w:val="284"/>
      </w:trPr>
      <w:tc>
        <w:tcPr>
          <w:tcW w:w="6318" w:type="dxa"/>
          <w:shd w:val="clear" w:color="auto" w:fill="auto"/>
        </w:tcPr>
        <w:p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  <w:tc>
        <w:tcPr>
          <w:tcW w:w="6318" w:type="dxa"/>
        </w:tcPr>
        <w:p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  <w:tr w:rsidR="0058549A" w:rsidTr="0058549A">
      <w:trPr>
        <w:trHeight w:hRule="exact" w:val="284"/>
      </w:trPr>
      <w:tc>
        <w:tcPr>
          <w:tcW w:w="6318" w:type="dxa"/>
          <w:shd w:val="clear" w:color="auto" w:fill="auto"/>
        </w:tcPr>
        <w:p w:rsidR="0058549A" w:rsidRPr="000835FD" w:rsidRDefault="00A25026" w:rsidP="0058549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>Döner Sermaye İşletme Müdürlüğü</w:t>
          </w:r>
          <w:r w:rsidR="0058549A"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</w:p>
      </w:tc>
      <w:tc>
        <w:tcPr>
          <w:tcW w:w="6318" w:type="dxa"/>
        </w:tcPr>
        <w:p w:rsidR="0058549A" w:rsidRPr="000835FD" w:rsidRDefault="0058549A" w:rsidP="0058549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</w:p>
      </w:tc>
    </w:tr>
  </w:tbl>
  <w:p w:rsidR="009935FB" w:rsidRDefault="009935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18C"/>
    <w:multiLevelType w:val="hybridMultilevel"/>
    <w:tmpl w:val="00CC08DA"/>
    <w:lvl w:ilvl="0" w:tplc="D9DEC14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C15B9"/>
    <w:multiLevelType w:val="hybridMultilevel"/>
    <w:tmpl w:val="67BACE28"/>
    <w:lvl w:ilvl="0" w:tplc="0016B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A777DE"/>
    <w:multiLevelType w:val="hybridMultilevel"/>
    <w:tmpl w:val="ED02EE8C"/>
    <w:lvl w:ilvl="0" w:tplc="2DCA20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F1"/>
    <w:rsid w:val="00003F5E"/>
    <w:rsid w:val="00036A48"/>
    <w:rsid w:val="00051F7B"/>
    <w:rsid w:val="000833F5"/>
    <w:rsid w:val="000D0530"/>
    <w:rsid w:val="000D1DC5"/>
    <w:rsid w:val="001146BD"/>
    <w:rsid w:val="001457B3"/>
    <w:rsid w:val="00161875"/>
    <w:rsid w:val="00164025"/>
    <w:rsid w:val="001803A1"/>
    <w:rsid w:val="001F3B94"/>
    <w:rsid w:val="0020129D"/>
    <w:rsid w:val="00227F5A"/>
    <w:rsid w:val="002376EE"/>
    <w:rsid w:val="00243F6C"/>
    <w:rsid w:val="00276625"/>
    <w:rsid w:val="002769E5"/>
    <w:rsid w:val="002834C0"/>
    <w:rsid w:val="0028463F"/>
    <w:rsid w:val="002B27C7"/>
    <w:rsid w:val="002B2F4E"/>
    <w:rsid w:val="002B387A"/>
    <w:rsid w:val="002D5188"/>
    <w:rsid w:val="002D7B49"/>
    <w:rsid w:val="002E218C"/>
    <w:rsid w:val="002E6BAB"/>
    <w:rsid w:val="003274EE"/>
    <w:rsid w:val="003456AB"/>
    <w:rsid w:val="00381EF0"/>
    <w:rsid w:val="003E11BA"/>
    <w:rsid w:val="004113D3"/>
    <w:rsid w:val="00442666"/>
    <w:rsid w:val="004428A0"/>
    <w:rsid w:val="004622BF"/>
    <w:rsid w:val="004742D5"/>
    <w:rsid w:val="00474DAA"/>
    <w:rsid w:val="00482873"/>
    <w:rsid w:val="00483AEF"/>
    <w:rsid w:val="004A0898"/>
    <w:rsid w:val="004A348B"/>
    <w:rsid w:val="004B19DB"/>
    <w:rsid w:val="00520D79"/>
    <w:rsid w:val="0052454E"/>
    <w:rsid w:val="00543C7B"/>
    <w:rsid w:val="00563639"/>
    <w:rsid w:val="0056649D"/>
    <w:rsid w:val="00575F9C"/>
    <w:rsid w:val="0058549A"/>
    <w:rsid w:val="00590CF1"/>
    <w:rsid w:val="005971CA"/>
    <w:rsid w:val="005A0083"/>
    <w:rsid w:val="005A6A9B"/>
    <w:rsid w:val="005C4674"/>
    <w:rsid w:val="006045B6"/>
    <w:rsid w:val="006617EE"/>
    <w:rsid w:val="00664D36"/>
    <w:rsid w:val="00667B15"/>
    <w:rsid w:val="00670AD8"/>
    <w:rsid w:val="00677FB9"/>
    <w:rsid w:val="006A7C40"/>
    <w:rsid w:val="006C157F"/>
    <w:rsid w:val="006D683C"/>
    <w:rsid w:val="006E69B6"/>
    <w:rsid w:val="00701755"/>
    <w:rsid w:val="0072651E"/>
    <w:rsid w:val="0075368F"/>
    <w:rsid w:val="00770948"/>
    <w:rsid w:val="00771543"/>
    <w:rsid w:val="00787445"/>
    <w:rsid w:val="007A5027"/>
    <w:rsid w:val="007B4367"/>
    <w:rsid w:val="007E1A59"/>
    <w:rsid w:val="00824050"/>
    <w:rsid w:val="008370C3"/>
    <w:rsid w:val="00846571"/>
    <w:rsid w:val="00871CC0"/>
    <w:rsid w:val="0089790C"/>
    <w:rsid w:val="008B0EA8"/>
    <w:rsid w:val="008B752A"/>
    <w:rsid w:val="008D1C2B"/>
    <w:rsid w:val="0095674E"/>
    <w:rsid w:val="00974BB5"/>
    <w:rsid w:val="0098776A"/>
    <w:rsid w:val="009935FB"/>
    <w:rsid w:val="009C26AA"/>
    <w:rsid w:val="009C2D17"/>
    <w:rsid w:val="009C6F5C"/>
    <w:rsid w:val="009E6F51"/>
    <w:rsid w:val="00A0331F"/>
    <w:rsid w:val="00A25026"/>
    <w:rsid w:val="00A32393"/>
    <w:rsid w:val="00A408E4"/>
    <w:rsid w:val="00A47BDC"/>
    <w:rsid w:val="00A63F36"/>
    <w:rsid w:val="00A73269"/>
    <w:rsid w:val="00A81FD7"/>
    <w:rsid w:val="00A846E3"/>
    <w:rsid w:val="00A93A29"/>
    <w:rsid w:val="00AB6EE9"/>
    <w:rsid w:val="00AC050C"/>
    <w:rsid w:val="00B45DF4"/>
    <w:rsid w:val="00B57C14"/>
    <w:rsid w:val="00B60295"/>
    <w:rsid w:val="00B803DE"/>
    <w:rsid w:val="00B862A3"/>
    <w:rsid w:val="00BB067D"/>
    <w:rsid w:val="00BB424F"/>
    <w:rsid w:val="00BC7A23"/>
    <w:rsid w:val="00BD5A67"/>
    <w:rsid w:val="00BE3D70"/>
    <w:rsid w:val="00C34336"/>
    <w:rsid w:val="00C57198"/>
    <w:rsid w:val="00C600C6"/>
    <w:rsid w:val="00C61E96"/>
    <w:rsid w:val="00CD3BDD"/>
    <w:rsid w:val="00CE0BF4"/>
    <w:rsid w:val="00CE317F"/>
    <w:rsid w:val="00CE48ED"/>
    <w:rsid w:val="00D12AD2"/>
    <w:rsid w:val="00D1707B"/>
    <w:rsid w:val="00D33E7D"/>
    <w:rsid w:val="00D438B7"/>
    <w:rsid w:val="00D53AA6"/>
    <w:rsid w:val="00D62392"/>
    <w:rsid w:val="00D77DDA"/>
    <w:rsid w:val="00D82047"/>
    <w:rsid w:val="00DA7A11"/>
    <w:rsid w:val="00E3171E"/>
    <w:rsid w:val="00ED740E"/>
    <w:rsid w:val="00EF1B5C"/>
    <w:rsid w:val="00F01B37"/>
    <w:rsid w:val="00F56DB3"/>
    <w:rsid w:val="00F901B7"/>
    <w:rsid w:val="00FB4EDF"/>
    <w:rsid w:val="00FC0422"/>
    <w:rsid w:val="00FC57CF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59722"/>
  <w15:docId w15:val="{00182A8B-6581-43FF-899E-18D67B90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5B6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E0502-864F-417C-8D61-A99221C3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DönerSermayeHukuk</cp:lastModifiedBy>
  <cp:revision>7</cp:revision>
  <cp:lastPrinted>2021-08-05T05:07:00Z</cp:lastPrinted>
  <dcterms:created xsi:type="dcterms:W3CDTF">2022-09-27T11:39:00Z</dcterms:created>
  <dcterms:modified xsi:type="dcterms:W3CDTF">2022-09-28T06:12:00Z</dcterms:modified>
</cp:coreProperties>
</file>